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E57D" w14:textId="61C3ECF2" w:rsidR="009B6799" w:rsidRPr="00BD0DE3" w:rsidRDefault="009B6799" w:rsidP="009B6799">
      <w:pPr>
        <w:pStyle w:val="Caption"/>
      </w:pPr>
      <w:bookmarkStart w:id="0" w:name="_Ref100828057"/>
      <w:bookmarkStart w:id="1" w:name="_Hlk101339520"/>
      <w:r w:rsidRPr="00BD0DE3">
        <w:t xml:space="preserve">Supplementary Table </w:t>
      </w:r>
      <w:r w:rsidRPr="00BD0DE3">
        <w:fldChar w:fldCharType="begin"/>
      </w:r>
      <w:r w:rsidRPr="00BD0DE3">
        <w:instrText xml:space="preserve"> SEQ Supplementary_Table \* ARABIC </w:instrText>
      </w:r>
      <w:r w:rsidRPr="00BD0DE3">
        <w:fldChar w:fldCharType="separate"/>
      </w:r>
      <w:r w:rsidR="00541AD1" w:rsidRPr="00BD0DE3">
        <w:rPr>
          <w:noProof/>
        </w:rPr>
        <w:t>2</w:t>
      </w:r>
      <w:r w:rsidRPr="00BD0DE3">
        <w:fldChar w:fldCharType="end"/>
      </w:r>
      <w:bookmarkEnd w:id="0"/>
      <w:r w:rsidRPr="00BD0DE3">
        <w:t xml:space="preserve">. Comparison of patient characteristics between subjects with and without BC360 and all patients in the WSG-ADAPT HER2+/HR- </w:t>
      </w:r>
      <w:r w:rsidR="005B0C51" w:rsidRPr="00BD0DE3">
        <w:t>trial</w:t>
      </w:r>
      <w:r w:rsidRPr="00BD0DE3">
        <w:t>.</w:t>
      </w:r>
    </w:p>
    <w:tbl>
      <w:tblPr>
        <w:tblW w:w="8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531"/>
        <w:gridCol w:w="1531"/>
        <w:gridCol w:w="1531"/>
        <w:gridCol w:w="1531"/>
      </w:tblGrid>
      <w:tr w:rsidR="00937D8E" w:rsidRPr="00BD0DE3" w14:paraId="37E8F4C1" w14:textId="77777777" w:rsidTr="0007642D">
        <w:trPr>
          <w:trHeight w:val="576"/>
        </w:trPr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916B7" w14:textId="77777777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92C90" w14:textId="308AF6C5" w:rsidR="00937D8E" w:rsidRPr="00BD0DE3" w:rsidRDefault="00937D8E" w:rsidP="008B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Patients with BC360 data </w:t>
            </w:r>
          </w:p>
          <w:p w14:paraId="6CCF9874" w14:textId="57D4D1C3" w:rsidR="00937D8E" w:rsidRPr="00BD0DE3" w:rsidRDefault="00937D8E" w:rsidP="008B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=117)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6F5A5" w14:textId="035DC7B3" w:rsidR="00937D8E" w:rsidRPr="00BD0DE3" w:rsidRDefault="00937D8E" w:rsidP="00973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Patients without BC360 data </w:t>
            </w:r>
          </w:p>
          <w:p w14:paraId="122530E0" w14:textId="3E99E430" w:rsidR="00937D8E" w:rsidRPr="00BD0DE3" w:rsidRDefault="00937D8E" w:rsidP="008B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=17)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7D4CA6" w14:textId="7DC618B6" w:rsidR="00937D8E" w:rsidRPr="00BD0DE3" w:rsidRDefault="00937D8E" w:rsidP="009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p-value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0AD82" w14:textId="39A9CFF0" w:rsidR="00937D8E" w:rsidRPr="00BD0DE3" w:rsidRDefault="00937D8E" w:rsidP="008B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All patients in the WSG-ADAPT HER2+/HR- </w:t>
            </w:r>
            <w:r w:rsidR="005B0C51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trial</w:t>
            </w:r>
          </w:p>
          <w:p w14:paraId="5B9D2D8A" w14:textId="4D1DA1F6" w:rsidR="00937D8E" w:rsidRPr="00BD0DE3" w:rsidRDefault="00937D8E" w:rsidP="008B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=134)</w:t>
            </w:r>
          </w:p>
        </w:tc>
      </w:tr>
      <w:tr w:rsidR="00937D8E" w:rsidRPr="00BD0DE3" w14:paraId="5F2480B7" w14:textId="77777777" w:rsidTr="0007642D">
        <w:trPr>
          <w:trHeight w:val="288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FFC" w14:textId="77777777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Age group (years)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3884" w14:textId="77777777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DE11" w14:textId="77777777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BC8A3" w14:textId="77777777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2245" w14:textId="26F23BC5" w:rsidR="00937D8E" w:rsidRPr="00BD0DE3" w:rsidRDefault="00937D8E" w:rsidP="008B336D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7D8E" w:rsidRPr="00BD0DE3" w14:paraId="238F6283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C98B" w14:textId="77777777" w:rsidR="00937D8E" w:rsidRPr="00BD0DE3" w:rsidRDefault="00937D8E" w:rsidP="00937D8E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A3E7" w14:textId="26FA1776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 (35.9)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968E" w14:textId="3A7DBCA2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(29.4)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C68AF4" w14:textId="429B04C7" w:rsidR="00937D8E" w:rsidRPr="00BD0DE3" w:rsidRDefault="00DA5607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0.601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A3ED" w14:textId="54ACD476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37D8E" w:rsidRPr="00BD0DE3" w14:paraId="10F33329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03E5" w14:textId="77777777" w:rsidR="00937D8E" w:rsidRPr="00BD0DE3" w:rsidRDefault="00937D8E" w:rsidP="00937D8E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≥50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94CE6" w14:textId="5F59DB61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 (64.1)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CBD4" w14:textId="1B1D2E6A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(70.6)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82E231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474E" w14:textId="3F80BDE7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64.9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37D8E" w:rsidRPr="00BD0DE3" w14:paraId="2D6A3424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6BBB" w14:textId="77777777" w:rsidR="00937D8E" w:rsidRPr="00BD0DE3" w:rsidRDefault="00937D8E" w:rsidP="00937D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Menopausal status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DBD9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D16C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E58E483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01EA" w14:textId="602C4B7D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37D8E" w:rsidRPr="00BD0DE3" w14:paraId="02F32F83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2384" w14:textId="77777777" w:rsidR="00937D8E" w:rsidRPr="00BD0DE3" w:rsidRDefault="00937D8E" w:rsidP="00937D8E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Postmenopausal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6203" w14:textId="4BC4B66F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 (53.9)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C583" w14:textId="40FAEE4A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(64.7)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B63566" w14:textId="0A2BDB15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0.801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403D0" w14:textId="52C7BD2D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37D8E" w:rsidRPr="00BD0DE3" w14:paraId="729885EF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6C1D" w14:textId="77777777" w:rsidR="00937D8E" w:rsidRPr="00BD0DE3" w:rsidRDefault="00937D8E" w:rsidP="00937D8E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Premenopausal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5EDE" w14:textId="56B1928D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 (41.9)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3C52" w14:textId="3E1CCB1D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(35.3)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95E605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EF2D" w14:textId="41AA0DC2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37D8E" w:rsidRPr="00BD0DE3" w14:paraId="67B60E3E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3F0" w14:textId="77777777" w:rsidR="00937D8E" w:rsidRPr="00BD0DE3" w:rsidRDefault="00937D8E" w:rsidP="00937D8E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Unknown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09B" w14:textId="3FC882A8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(4.3)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38BCB" w14:textId="1D11BF14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CAA403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E182" w14:textId="3462BDB3" w:rsidR="00937D8E" w:rsidRPr="00BD0DE3" w:rsidRDefault="00997BD2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37D8E" w:rsidRPr="00BD0DE3" w14:paraId="425DD684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E71" w14:textId="6A239344" w:rsidR="00937D8E" w:rsidRPr="00BD0DE3" w:rsidRDefault="00937D8E" w:rsidP="00937D8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cT,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0CD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E398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FD0ACE" w14:textId="77777777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2FDC3" w14:textId="4102EAF8" w:rsidR="00937D8E" w:rsidRPr="00BD0DE3" w:rsidRDefault="00937D8E" w:rsidP="009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4B541B7F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408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74B9" w14:textId="35703206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 (39.3)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B16D" w14:textId="5F09217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(41.2)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118B6C" w14:textId="59196C32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82BB" w14:textId="0A9888A9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28E93C29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FA0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17AD3" w14:textId="0FE7068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 (53.9)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A121" w14:textId="711ADA20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(41.2)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7FFECD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5CD5" w14:textId="0D5C1EDE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73C5CE30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023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2EDE1" w14:textId="3B79A7E4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(6)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CAF4C" w14:textId="512BD48A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1CA969F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DD94B" w14:textId="3B72FB8C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1DD5B5E8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ED45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21DDA" w14:textId="125CDC64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(0.9)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E6FF" w14:textId="2DDFA7AA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DA80AB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A451" w14:textId="7AD2841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1E4F2E36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5023" w14:textId="283D4775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cN,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13CC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76514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1449A28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A6A7" w14:textId="7686ED25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0F946FBC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36A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6362" w14:textId="2D919F1F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 (57.3)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7354" w14:textId="638AE24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52.9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E39A99" w14:textId="5DF204BA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C375A" w14:textId="1F30CA39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2A56021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253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6861" w14:textId="7213273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 (37.6)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31CFD" w14:textId="2071F4C2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13A506" w14:textId="6F0B7CA8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C0840" w14:textId="08BBA806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06514E66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CCDE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5CA8" w14:textId="7A214395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(5.1)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C6430" w14:textId="7097E5D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5CA367" w14:textId="26BA3244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C4007" w14:textId="11C48412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5338DD24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4A49" w14:textId="445FEFDA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Grade,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B4E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B41AE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ADB0FF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A1F3" w14:textId="32F582F5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43235C28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7D47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E668" w14:textId="23386202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606EA" w14:textId="57EDED0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4D9430" w14:textId="1AEC1EB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FE66" w14:textId="6984546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2E9CEE9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40D9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A843" w14:textId="43ABA035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(7.7)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ED9A" w14:textId="7D4F383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1192BC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0FED" w14:textId="5587094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759994B7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BC5A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D9E44" w14:textId="3EFFA520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 (92.3)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D5AD1" w14:textId="4FE2E67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DC6221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1BBAC" w14:textId="4133C05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D0059" w:rsidRPr="00BD0DE3" w14:paraId="51F505DD" w14:textId="77777777" w:rsidTr="00937D8E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E630" w14:textId="7C170FE8" w:rsidR="005D0059" w:rsidRPr="00BD0DE3" w:rsidRDefault="005D0059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Unknown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8438" w14:textId="017B6D3A" w:rsidR="005D0059" w:rsidRPr="00BD0DE3" w:rsidRDefault="005D0059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34ECF" w14:textId="48BD6A4E" w:rsidR="005D0059" w:rsidRPr="00BD0DE3" w:rsidRDefault="005D0059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(17.6)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93156A" w14:textId="77777777" w:rsidR="005D0059" w:rsidRPr="00BD0DE3" w:rsidRDefault="005D0059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88E2" w14:textId="1E4D7F26" w:rsidR="005D0059" w:rsidRPr="00BD0DE3" w:rsidRDefault="005D0059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2.2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28C0A83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2B84" w14:textId="0DD67D12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HER2 status, local,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452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2E91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AA4FE9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61CD0" w14:textId="20AD4E8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79B99FF0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3136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BFF5" w14:textId="5A5BE9C2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(0.9)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8DD97" w14:textId="4A6DB7F6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2469AE" w14:textId="2BF2711C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0.057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BD8C" w14:textId="4776F8B3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AEE47E8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298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56D85" w14:textId="5A05BA0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(9.4)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794A3" w14:textId="6ADE92B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87A25F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D482" w14:textId="0EC6ACD4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11.9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F635272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8777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C78E" w14:textId="0F92790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 (84.7)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7EEF" w14:textId="6CA7F6E3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8AE0B6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6354" w14:textId="6DA5BB04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72FCDD8E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3D0" w14:textId="31AEB2D1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HER2 status, central,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7AE7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CFAE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A558556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CFEEE" w14:textId="42DB83A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353F4573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7C68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8A4E" w14:textId="35E3FDFE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(0.9)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BB16" w14:textId="27173E84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F87D79" w14:textId="1ACD81CA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0.032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1248" w14:textId="1A49C7A0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15FA9BCC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8D4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64DD" w14:textId="6C2E89A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(2.6)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3690C" w14:textId="7F75E2DF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2EF904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1C761" w14:textId="0B1AB59B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3266085A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67E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3+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B1141" w14:textId="3D3E460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 (96.6)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1D084" w14:textId="7AFCDB36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70.6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5300F79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932FE" w14:textId="15D8C294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93.3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55660" w:rsidRPr="00BD0DE3" w14:paraId="7FA84F9A" w14:textId="77777777" w:rsidTr="00937D8E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7C8D1" w14:textId="187771E8" w:rsidR="00D55660" w:rsidRPr="00BD0DE3" w:rsidRDefault="00D55660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 evaluable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ED18" w14:textId="3D20F74D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6C2A" w14:textId="22E3D079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7D54D0" w14:textId="77777777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B7159" w14:textId="6D1359D4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1EA0D7B1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2284" w14:textId="533405FA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PAM50 subtype,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CFCF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C1854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EC7EAE8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E5072" w14:textId="0FCE776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7BD2" w:rsidRPr="00BD0DE3" w14:paraId="20200195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7692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Basal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DA5" w14:textId="315C9D6B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(10.3)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A94CF" w14:textId="759607A6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30CCE7" w14:textId="14511A50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A6EF" w14:textId="65F4DDA4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6AA71C40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740B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HER2-Enriched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557" w14:textId="4D8983C5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 (82.9)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92F0C" w14:textId="17B06451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96E661B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ED466" w14:textId="0A8CF031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72.4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4698065E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C33B" w14:textId="77777777" w:rsidR="00997BD2" w:rsidRPr="00BD0DE3" w:rsidRDefault="00997BD2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Luminal 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6B33" w14:textId="07C892C9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(6.8)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E6947" w14:textId="65053863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1DC62B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BC43" w14:textId="7B726418" w:rsidR="00997BD2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55660" w:rsidRPr="00BD0DE3" w14:paraId="76220881" w14:textId="77777777" w:rsidTr="00937D8E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96F2F" w14:textId="5F54AB09" w:rsidR="00D55660" w:rsidRPr="00BD0DE3" w:rsidRDefault="00D55660" w:rsidP="00997BD2">
            <w:pPr>
              <w:spacing w:after="0" w:line="240" w:lineRule="auto"/>
              <w:ind w:left="21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 evaluated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B66F7" w14:textId="4E32607F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0C89" w14:textId="63A6B767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(100)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1FFD8E1" w14:textId="77777777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2C57" w14:textId="6A6F41EA" w:rsidR="00D55660" w:rsidRPr="00BD0DE3" w:rsidRDefault="00D55660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12.7</w:t>
            </w:r>
            <w:r w:rsidR="000426E4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1A0081CD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92E8C" w14:textId="6B715B15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pCR, </w:t>
            </w:r>
            <w:r w:rsidR="00433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8801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D4B5B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80B929" w14:textId="77777777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0B65A" w14:textId="2548375D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7BD2" w:rsidRPr="00BD0DE3" w14:paraId="52319639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0468E" w14:textId="77777777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ypT0 ypN0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6816" w14:textId="7394A081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 (38.5)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FE2A" w14:textId="73ADCA53" w:rsidR="00997BD2" w:rsidRPr="00BD0DE3" w:rsidRDefault="000426E4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58.8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63C53B" w14:textId="501310EC" w:rsidR="00997BD2" w:rsidRPr="00BD0DE3" w:rsidRDefault="00DA5607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0.124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B79EF" w14:textId="450FF15D" w:rsidR="00997BD2" w:rsidRPr="00BD0DE3" w:rsidRDefault="000426E4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41.0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997BD2" w:rsidRPr="00BD0DE3" w14:paraId="73C4AF2C" w14:textId="77777777" w:rsidTr="0007642D">
        <w:trPr>
          <w:trHeight w:val="288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CDEB9" w14:textId="77777777" w:rsidR="00997BD2" w:rsidRPr="00BD0DE3" w:rsidRDefault="00997BD2" w:rsidP="00997BD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ypT0/is ypN0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94D21" w14:textId="500BE586" w:rsidR="00997BD2" w:rsidRPr="00BD0DE3" w:rsidRDefault="00997BD2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 (50.4)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0B060" w14:textId="36ADDB18" w:rsidR="00997BD2" w:rsidRPr="00BD0DE3" w:rsidRDefault="000426E4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(</w:t>
            </w:r>
            <w:r w:rsidR="005D0059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58.8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7DDF" w14:textId="067D0448" w:rsidR="00997BD2" w:rsidRPr="00BD0DE3" w:rsidRDefault="00DA5607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0.562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B0DFF" w14:textId="2FE24101" w:rsidR="00997BD2" w:rsidRPr="00BD0DE3" w:rsidRDefault="000426E4" w:rsidP="0099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 (</w:t>
            </w:r>
            <w:r w:rsidR="00CC5E66"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51.5</w:t>
            </w:r>
            <w:r w:rsidRPr="00BD0D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bookmarkEnd w:id="1"/>
    </w:tbl>
    <w:p w14:paraId="0F406A00" w14:textId="77777777" w:rsidR="009B04B9" w:rsidRPr="00A614EF" w:rsidRDefault="009B04B9" w:rsidP="00B54C83">
      <w:pPr>
        <w:spacing w:after="160"/>
        <w:jc w:val="left"/>
      </w:pPr>
    </w:p>
    <w:sectPr w:rsidR="009B04B9" w:rsidRPr="00A614EF" w:rsidSect="00240F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D936" w14:textId="77777777" w:rsidR="00295E14" w:rsidRDefault="00295E14" w:rsidP="00FC5686">
      <w:r>
        <w:separator/>
      </w:r>
    </w:p>
  </w:endnote>
  <w:endnote w:type="continuationSeparator" w:id="0">
    <w:p w14:paraId="26FC8059" w14:textId="77777777" w:rsidR="00295E14" w:rsidRDefault="00295E14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4314" w14:textId="77777777" w:rsidR="00295E14" w:rsidRDefault="00295E14" w:rsidP="00FC5686">
      <w:r>
        <w:separator/>
      </w:r>
    </w:p>
  </w:footnote>
  <w:footnote w:type="continuationSeparator" w:id="0">
    <w:p w14:paraId="58B84008" w14:textId="77777777" w:rsidR="00295E14" w:rsidRDefault="00295E14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83A"/>
    <w:rsid w:val="000E2A54"/>
    <w:rsid w:val="000E66BE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0E43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0EA1"/>
    <w:rsid w:val="0017147F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217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7646"/>
    <w:rsid w:val="001F3F42"/>
    <w:rsid w:val="001F663C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3FF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1C8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95E14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1162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0AE3"/>
    <w:rsid w:val="00401175"/>
    <w:rsid w:val="00410E10"/>
    <w:rsid w:val="004143A4"/>
    <w:rsid w:val="00414D48"/>
    <w:rsid w:val="00417B71"/>
    <w:rsid w:val="004208F6"/>
    <w:rsid w:val="00421E58"/>
    <w:rsid w:val="00426AAA"/>
    <w:rsid w:val="004325F7"/>
    <w:rsid w:val="004336FC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3B02"/>
    <w:rsid w:val="004844AF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0306B"/>
    <w:rsid w:val="00511082"/>
    <w:rsid w:val="00511D03"/>
    <w:rsid w:val="00512244"/>
    <w:rsid w:val="00512501"/>
    <w:rsid w:val="005163A4"/>
    <w:rsid w:val="005227F8"/>
    <w:rsid w:val="00522A89"/>
    <w:rsid w:val="00524609"/>
    <w:rsid w:val="0052610F"/>
    <w:rsid w:val="0053079E"/>
    <w:rsid w:val="00531CA2"/>
    <w:rsid w:val="0053705A"/>
    <w:rsid w:val="00537968"/>
    <w:rsid w:val="005379F8"/>
    <w:rsid w:val="00541495"/>
    <w:rsid w:val="00541AD1"/>
    <w:rsid w:val="00541C04"/>
    <w:rsid w:val="0054478A"/>
    <w:rsid w:val="005447A7"/>
    <w:rsid w:val="005454D3"/>
    <w:rsid w:val="00545919"/>
    <w:rsid w:val="0054674D"/>
    <w:rsid w:val="00551446"/>
    <w:rsid w:val="00552A7D"/>
    <w:rsid w:val="00554D85"/>
    <w:rsid w:val="00562BAA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2EFC"/>
    <w:rsid w:val="005B46BB"/>
    <w:rsid w:val="005B6B05"/>
    <w:rsid w:val="005B7CFB"/>
    <w:rsid w:val="005C0239"/>
    <w:rsid w:val="005C2262"/>
    <w:rsid w:val="005C44A7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2AB"/>
    <w:rsid w:val="005F455F"/>
    <w:rsid w:val="005F4ABC"/>
    <w:rsid w:val="005F5D4C"/>
    <w:rsid w:val="005F6F33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2420F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A0321"/>
    <w:rsid w:val="006A343B"/>
    <w:rsid w:val="006A3E27"/>
    <w:rsid w:val="006A48A5"/>
    <w:rsid w:val="006A5495"/>
    <w:rsid w:val="006B0685"/>
    <w:rsid w:val="006B220E"/>
    <w:rsid w:val="006B5256"/>
    <w:rsid w:val="006B7912"/>
    <w:rsid w:val="006B7970"/>
    <w:rsid w:val="006C236D"/>
    <w:rsid w:val="006C3C20"/>
    <w:rsid w:val="006C451F"/>
    <w:rsid w:val="006C4976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9CC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028E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50764"/>
    <w:rsid w:val="00870F2A"/>
    <w:rsid w:val="00873538"/>
    <w:rsid w:val="00874865"/>
    <w:rsid w:val="00874AE8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212"/>
    <w:rsid w:val="008C66F3"/>
    <w:rsid w:val="008D0536"/>
    <w:rsid w:val="008D0CE3"/>
    <w:rsid w:val="008D1AB4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BD2"/>
    <w:rsid w:val="009A10D5"/>
    <w:rsid w:val="009A2878"/>
    <w:rsid w:val="009A29FB"/>
    <w:rsid w:val="009A759A"/>
    <w:rsid w:val="009B04B9"/>
    <w:rsid w:val="009B08EA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0E22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B7BCD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6C5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54C83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A7353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DE3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27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1C6"/>
    <w:rsid w:val="00C478FE"/>
    <w:rsid w:val="00C47902"/>
    <w:rsid w:val="00C47E66"/>
    <w:rsid w:val="00C5054D"/>
    <w:rsid w:val="00C52270"/>
    <w:rsid w:val="00C5358C"/>
    <w:rsid w:val="00C55EEB"/>
    <w:rsid w:val="00C60BF3"/>
    <w:rsid w:val="00C60E84"/>
    <w:rsid w:val="00C61A0B"/>
    <w:rsid w:val="00C61C70"/>
    <w:rsid w:val="00C63F14"/>
    <w:rsid w:val="00C6475A"/>
    <w:rsid w:val="00C64BBC"/>
    <w:rsid w:val="00C668E8"/>
    <w:rsid w:val="00C81D94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1DBB"/>
    <w:rsid w:val="00CD4BC6"/>
    <w:rsid w:val="00CD511F"/>
    <w:rsid w:val="00CD5223"/>
    <w:rsid w:val="00CD70BC"/>
    <w:rsid w:val="00CE0927"/>
    <w:rsid w:val="00CE0A9A"/>
    <w:rsid w:val="00CE18F8"/>
    <w:rsid w:val="00CE2E15"/>
    <w:rsid w:val="00CE2F87"/>
    <w:rsid w:val="00CE305C"/>
    <w:rsid w:val="00CE49CF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5F6F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4C4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603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7946"/>
    <w:rsid w:val="00E67E1F"/>
    <w:rsid w:val="00E7257F"/>
    <w:rsid w:val="00E728E2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285A"/>
    <w:rsid w:val="00E96390"/>
    <w:rsid w:val="00E97730"/>
    <w:rsid w:val="00EA100E"/>
    <w:rsid w:val="00EA3716"/>
    <w:rsid w:val="00EA3F03"/>
    <w:rsid w:val="00EA422B"/>
    <w:rsid w:val="00EA5331"/>
    <w:rsid w:val="00EA70A5"/>
    <w:rsid w:val="00EB027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15E3"/>
    <w:rsid w:val="00F53763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1607"/>
    <w:rsid w:val="00FA2CEB"/>
    <w:rsid w:val="00FA55C1"/>
    <w:rsid w:val="00FB729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5A2E"/>
    <w:rsid w:val="00FF6A79"/>
    <w:rsid w:val="00FF72F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  <w:style w:type="table" w:customStyle="1" w:styleId="PlainTable11">
    <w:name w:val="Plain Table 11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3F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14</cp:revision>
  <cp:lastPrinted>2022-04-20T18:35:00Z</cp:lastPrinted>
  <dcterms:created xsi:type="dcterms:W3CDTF">2022-08-22T10:04:00Z</dcterms:created>
  <dcterms:modified xsi:type="dcterms:W3CDTF">2022-10-25T06:58:00Z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