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F8A27" w14:textId="184109F3" w:rsidR="00FD1B05" w:rsidRPr="00C908A8" w:rsidRDefault="000F50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="00CF4F21" w:rsidRPr="00C908A8">
        <w:rPr>
          <w:rFonts w:ascii="Times New Roman" w:hAnsi="Times New Roman" w:cs="Times New Roman"/>
          <w:b/>
        </w:rPr>
        <w:t>Table 1</w:t>
      </w:r>
      <w:r w:rsidR="00CF4F21" w:rsidRPr="00C908A8">
        <w:rPr>
          <w:rFonts w:ascii="Times New Roman" w:hAnsi="Times New Roman" w:cs="Times New Roman"/>
        </w:rPr>
        <w:t xml:space="preserve">. </w:t>
      </w:r>
      <w:r w:rsidR="003E78B4" w:rsidRPr="00C908A8">
        <w:rPr>
          <w:rFonts w:ascii="Times New Roman" w:hAnsi="Times New Roman" w:cs="Times New Roman"/>
        </w:rPr>
        <w:t>Clinical characteristics of patients with low and high DDX3 expression.</w:t>
      </w:r>
    </w:p>
    <w:p w14:paraId="4F23ACF8" w14:textId="77777777" w:rsidR="00CF4F21" w:rsidRPr="00E817E4" w:rsidRDefault="00CF4F21" w:rsidP="00CF4F21"/>
    <w:tbl>
      <w:tblPr>
        <w:tblStyle w:val="TableGrid"/>
        <w:tblW w:w="87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"/>
        <w:gridCol w:w="1440"/>
        <w:gridCol w:w="1296"/>
        <w:gridCol w:w="1296"/>
        <w:gridCol w:w="1296"/>
        <w:gridCol w:w="1296"/>
        <w:gridCol w:w="1296"/>
        <w:gridCol w:w="1296"/>
      </w:tblGrid>
      <w:tr w:rsidR="00CF4F21" w:rsidRPr="00E817E4" w14:paraId="3D3C0B88" w14:textId="77777777" w:rsidTr="009E04E5">
        <w:trPr>
          <w:trHeight w:val="225"/>
          <w:jc w:val="center"/>
        </w:trPr>
        <w:tc>
          <w:tcPr>
            <w:tcW w:w="331" w:type="dxa"/>
            <w:tcBorders>
              <w:top w:val="single" w:sz="4" w:space="0" w:color="auto"/>
            </w:tcBorders>
            <w:noWrap/>
            <w:hideMark/>
          </w:tcPr>
          <w:p w14:paraId="26AF85C8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36AC06E0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00908237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Cytoplasmic DDX3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02C5B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2D1277A0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Nuclear DDX3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8840EE4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4F21" w:rsidRPr="00E817E4" w14:paraId="2458DECF" w14:textId="77777777" w:rsidTr="009E04E5">
        <w:trPr>
          <w:trHeight w:val="240"/>
          <w:jc w:val="center"/>
        </w:trPr>
        <w:tc>
          <w:tcPr>
            <w:tcW w:w="331" w:type="dxa"/>
            <w:tcBorders>
              <w:bottom w:val="single" w:sz="8" w:space="0" w:color="auto"/>
            </w:tcBorders>
            <w:noWrap/>
            <w:hideMark/>
          </w:tcPr>
          <w:p w14:paraId="43933DEB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4" w:space="0" w:color="auto"/>
            </w:tcBorders>
            <w:noWrap/>
            <w:hideMark/>
          </w:tcPr>
          <w:p w14:paraId="02BB2E3A" w14:textId="6CCC4C53" w:rsidR="00CF4F21" w:rsidRPr="00E817E4" w:rsidRDefault="008A0B7D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r w:rsidR="00CF4F21"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verage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noWrap/>
            <w:hideMark/>
          </w:tcPr>
          <w:p w14:paraId="61E90FFB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(0-2)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8" w:space="0" w:color="auto"/>
            </w:tcBorders>
            <w:noWrap/>
            <w:hideMark/>
          </w:tcPr>
          <w:p w14:paraId="4516F0C5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(3)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1C1F8538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noWrap/>
            <w:hideMark/>
          </w:tcPr>
          <w:p w14:paraId="00466C0C" w14:textId="2BC4301B" w:rsidR="00CF4F21" w:rsidRPr="00E817E4" w:rsidRDefault="008A0B7D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r w:rsidR="00CF4F21"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bsent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8" w:space="0" w:color="auto"/>
            </w:tcBorders>
            <w:noWrap/>
            <w:hideMark/>
          </w:tcPr>
          <w:p w14:paraId="28ABAC67" w14:textId="71F80A11" w:rsidR="00CF4F21" w:rsidRPr="00E817E4" w:rsidRDefault="008A0B7D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="00CF4F21"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resent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8" w:space="0" w:color="auto"/>
            </w:tcBorders>
            <w:noWrap/>
            <w:hideMark/>
          </w:tcPr>
          <w:p w14:paraId="5D01AD0E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p-value</w:t>
            </w:r>
          </w:p>
        </w:tc>
      </w:tr>
      <w:tr w:rsidR="00CF4F21" w:rsidRPr="00E817E4" w14:paraId="398D153D" w14:textId="77777777" w:rsidTr="009E04E5">
        <w:trPr>
          <w:trHeight w:val="225"/>
          <w:jc w:val="center"/>
        </w:trPr>
        <w:tc>
          <w:tcPr>
            <w:tcW w:w="331" w:type="dxa"/>
            <w:tcBorders>
              <w:top w:val="single" w:sz="8" w:space="0" w:color="auto"/>
            </w:tcBorders>
            <w:noWrap/>
            <w:hideMark/>
          </w:tcPr>
          <w:p w14:paraId="0068742F" w14:textId="77777777" w:rsidR="00CF4F21" w:rsidRPr="00E817E4" w:rsidRDefault="00CF4F21" w:rsidP="00757EC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4" w:space="0" w:color="auto"/>
            </w:tcBorders>
            <w:noWrap/>
            <w:hideMark/>
          </w:tcPr>
          <w:p w14:paraId="423DDF67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</w:tcBorders>
            <w:noWrap/>
            <w:hideMark/>
          </w:tcPr>
          <w:p w14:paraId="5AB05254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1296" w:type="dxa"/>
            <w:tcBorders>
              <w:top w:val="single" w:sz="8" w:space="0" w:color="auto"/>
            </w:tcBorders>
            <w:noWrap/>
            <w:hideMark/>
          </w:tcPr>
          <w:p w14:paraId="3953358F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96" w:type="dxa"/>
            <w:tcBorders>
              <w:top w:val="single" w:sz="8" w:space="0" w:color="auto"/>
              <w:right w:val="single" w:sz="4" w:space="0" w:color="auto"/>
            </w:tcBorders>
            <w:noWrap/>
            <w:hideMark/>
          </w:tcPr>
          <w:p w14:paraId="483A8F02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</w:tcBorders>
            <w:noWrap/>
            <w:hideMark/>
          </w:tcPr>
          <w:p w14:paraId="098D1453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96" w:type="dxa"/>
            <w:tcBorders>
              <w:top w:val="single" w:sz="8" w:space="0" w:color="auto"/>
            </w:tcBorders>
            <w:noWrap/>
            <w:hideMark/>
          </w:tcPr>
          <w:p w14:paraId="04516A68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96" w:type="dxa"/>
            <w:tcBorders>
              <w:top w:val="single" w:sz="8" w:space="0" w:color="auto"/>
            </w:tcBorders>
            <w:noWrap/>
            <w:hideMark/>
          </w:tcPr>
          <w:p w14:paraId="426BB860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F4F21" w:rsidRPr="00E817E4" w14:paraId="37011C81" w14:textId="77777777" w:rsidTr="009E04E5">
        <w:trPr>
          <w:trHeight w:val="225"/>
          <w:jc w:val="center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noWrap/>
            <w:hideMark/>
          </w:tcPr>
          <w:p w14:paraId="7474A13F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Mean age (range)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395AD0CB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62.6 (50-70)</w:t>
            </w:r>
          </w:p>
        </w:tc>
        <w:tc>
          <w:tcPr>
            <w:tcW w:w="1296" w:type="dxa"/>
            <w:noWrap/>
            <w:hideMark/>
          </w:tcPr>
          <w:p w14:paraId="6C08CC97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59.4 (47-67)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noWrap/>
            <w:hideMark/>
          </w:tcPr>
          <w:p w14:paraId="289DBCAF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0.129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465C5AEB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62.4 (47-70)</w:t>
            </w:r>
          </w:p>
        </w:tc>
        <w:tc>
          <w:tcPr>
            <w:tcW w:w="1296" w:type="dxa"/>
            <w:noWrap/>
            <w:hideMark/>
          </w:tcPr>
          <w:p w14:paraId="6018BEF0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60.9 (50-68)</w:t>
            </w:r>
          </w:p>
        </w:tc>
        <w:tc>
          <w:tcPr>
            <w:tcW w:w="1296" w:type="dxa"/>
            <w:noWrap/>
            <w:hideMark/>
          </w:tcPr>
          <w:p w14:paraId="3061E7A9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0.409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</w:tr>
      <w:tr w:rsidR="00CF4F21" w:rsidRPr="00E817E4" w14:paraId="0FB8CCA3" w14:textId="77777777" w:rsidTr="009E04E5">
        <w:trPr>
          <w:trHeight w:val="225"/>
          <w:jc w:val="center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noWrap/>
            <w:hideMark/>
          </w:tcPr>
          <w:p w14:paraId="40AF6019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Median PSA (range)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230673C1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9.0 (1.7-41.4)</w:t>
            </w:r>
          </w:p>
        </w:tc>
        <w:tc>
          <w:tcPr>
            <w:tcW w:w="1296" w:type="dxa"/>
            <w:noWrap/>
            <w:hideMark/>
          </w:tcPr>
          <w:p w14:paraId="49937054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7.3 (3.5-23.6)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noWrap/>
            <w:hideMark/>
          </w:tcPr>
          <w:p w14:paraId="38492FB7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0.234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6AB85A37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8.6 (2.2-29.4)</w:t>
            </w:r>
          </w:p>
        </w:tc>
        <w:tc>
          <w:tcPr>
            <w:tcW w:w="1296" w:type="dxa"/>
            <w:noWrap/>
            <w:hideMark/>
          </w:tcPr>
          <w:p w14:paraId="3D69EEE9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10.9 (1.7-41.4)</w:t>
            </w:r>
          </w:p>
        </w:tc>
        <w:tc>
          <w:tcPr>
            <w:tcW w:w="1296" w:type="dxa"/>
            <w:noWrap/>
            <w:hideMark/>
          </w:tcPr>
          <w:p w14:paraId="23FF2EF2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0.283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</w:tr>
      <w:tr w:rsidR="00CF4F21" w:rsidRPr="00E817E4" w14:paraId="75FE7365" w14:textId="77777777" w:rsidTr="009E04E5">
        <w:trPr>
          <w:trHeight w:val="225"/>
          <w:jc w:val="center"/>
        </w:trPr>
        <w:tc>
          <w:tcPr>
            <w:tcW w:w="331" w:type="dxa"/>
            <w:noWrap/>
            <w:hideMark/>
          </w:tcPr>
          <w:p w14:paraId="3F8F5112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hideMark/>
          </w:tcPr>
          <w:p w14:paraId="782600CB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64F9631B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4E5BEA49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  <w:noWrap/>
            <w:hideMark/>
          </w:tcPr>
          <w:p w14:paraId="3737C671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71C4A14F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1F6D3FC0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noWrap/>
            <w:hideMark/>
          </w:tcPr>
          <w:p w14:paraId="3D335987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4F21" w:rsidRPr="00E817E4" w14:paraId="0B1ECC0A" w14:textId="77777777" w:rsidTr="009E04E5">
        <w:trPr>
          <w:trHeight w:val="225"/>
          <w:jc w:val="center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D9DE459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Gleason score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6D4E1181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670286A2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  <w:noWrap/>
            <w:hideMark/>
          </w:tcPr>
          <w:p w14:paraId="66F3EFF5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3749748E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18092A4E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noWrap/>
            <w:hideMark/>
          </w:tcPr>
          <w:p w14:paraId="32A8A716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4F21" w:rsidRPr="00E817E4" w14:paraId="7DB546A8" w14:textId="77777777" w:rsidTr="009E04E5">
        <w:trPr>
          <w:trHeight w:val="225"/>
          <w:jc w:val="center"/>
        </w:trPr>
        <w:tc>
          <w:tcPr>
            <w:tcW w:w="331" w:type="dxa"/>
            <w:noWrap/>
            <w:hideMark/>
          </w:tcPr>
          <w:p w14:paraId="37865554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hideMark/>
          </w:tcPr>
          <w:p w14:paraId="37844C1C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6968AAC8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11% (4)</w:t>
            </w:r>
          </w:p>
        </w:tc>
        <w:tc>
          <w:tcPr>
            <w:tcW w:w="1296" w:type="dxa"/>
            <w:noWrap/>
            <w:hideMark/>
          </w:tcPr>
          <w:p w14:paraId="6F6CA7F9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8% (1)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noWrap/>
            <w:hideMark/>
          </w:tcPr>
          <w:p w14:paraId="3674FC2F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0.507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40FB7350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7% (2)</w:t>
            </w:r>
          </w:p>
        </w:tc>
        <w:tc>
          <w:tcPr>
            <w:tcW w:w="1296" w:type="dxa"/>
            <w:noWrap/>
            <w:hideMark/>
          </w:tcPr>
          <w:p w14:paraId="09838E8B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15% (3)</w:t>
            </w:r>
          </w:p>
        </w:tc>
        <w:tc>
          <w:tcPr>
            <w:tcW w:w="1296" w:type="dxa"/>
            <w:noWrap/>
            <w:hideMark/>
          </w:tcPr>
          <w:p w14:paraId="1700331B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0.295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c</w:t>
            </w:r>
          </w:p>
        </w:tc>
      </w:tr>
      <w:tr w:rsidR="00CF4F21" w:rsidRPr="00E817E4" w14:paraId="2C9AA99F" w14:textId="77777777" w:rsidTr="009E04E5">
        <w:trPr>
          <w:trHeight w:val="225"/>
          <w:jc w:val="center"/>
        </w:trPr>
        <w:tc>
          <w:tcPr>
            <w:tcW w:w="331" w:type="dxa"/>
            <w:noWrap/>
            <w:hideMark/>
          </w:tcPr>
          <w:p w14:paraId="2E648F8C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hideMark/>
          </w:tcPr>
          <w:p w14:paraId="62E3B2B7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544C13E9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46% (16)</w:t>
            </w:r>
          </w:p>
        </w:tc>
        <w:tc>
          <w:tcPr>
            <w:tcW w:w="1296" w:type="dxa"/>
            <w:noWrap/>
            <w:hideMark/>
          </w:tcPr>
          <w:p w14:paraId="05A4AE09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31% (4)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noWrap/>
            <w:hideMark/>
          </w:tcPr>
          <w:p w14:paraId="19B54153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5997CD84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46% (13)</w:t>
            </w:r>
          </w:p>
        </w:tc>
        <w:tc>
          <w:tcPr>
            <w:tcW w:w="1296" w:type="dxa"/>
            <w:noWrap/>
            <w:hideMark/>
          </w:tcPr>
          <w:p w14:paraId="2FB41BEB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35% (7)</w:t>
            </w:r>
          </w:p>
        </w:tc>
        <w:tc>
          <w:tcPr>
            <w:tcW w:w="1296" w:type="dxa"/>
            <w:noWrap/>
            <w:hideMark/>
          </w:tcPr>
          <w:p w14:paraId="2B9FCD7B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bookmarkStart w:id="0" w:name="_GoBack"/>
        <w:bookmarkEnd w:id="0"/>
      </w:tr>
      <w:tr w:rsidR="00CF4F21" w:rsidRPr="00E817E4" w14:paraId="74F49772" w14:textId="77777777" w:rsidTr="009E04E5">
        <w:trPr>
          <w:trHeight w:val="225"/>
          <w:jc w:val="center"/>
        </w:trPr>
        <w:tc>
          <w:tcPr>
            <w:tcW w:w="331" w:type="dxa"/>
            <w:noWrap/>
            <w:hideMark/>
          </w:tcPr>
          <w:p w14:paraId="446A0C9B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hideMark/>
          </w:tcPr>
          <w:p w14:paraId="337279F7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49BDC289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26% (9)</w:t>
            </w:r>
          </w:p>
        </w:tc>
        <w:tc>
          <w:tcPr>
            <w:tcW w:w="1296" w:type="dxa"/>
            <w:noWrap/>
            <w:hideMark/>
          </w:tcPr>
          <w:p w14:paraId="0FDCD864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54% (7)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noWrap/>
            <w:hideMark/>
          </w:tcPr>
          <w:p w14:paraId="266626E8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37EF5D0F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39% (11)</w:t>
            </w:r>
          </w:p>
        </w:tc>
        <w:tc>
          <w:tcPr>
            <w:tcW w:w="1296" w:type="dxa"/>
            <w:noWrap/>
            <w:hideMark/>
          </w:tcPr>
          <w:p w14:paraId="74D1ECED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25% (5)</w:t>
            </w:r>
          </w:p>
        </w:tc>
        <w:tc>
          <w:tcPr>
            <w:tcW w:w="1296" w:type="dxa"/>
            <w:noWrap/>
            <w:hideMark/>
          </w:tcPr>
          <w:p w14:paraId="347B3031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4F21" w:rsidRPr="00E817E4" w14:paraId="54BDE0C2" w14:textId="77777777" w:rsidTr="009E04E5">
        <w:trPr>
          <w:trHeight w:val="225"/>
          <w:jc w:val="center"/>
        </w:trPr>
        <w:tc>
          <w:tcPr>
            <w:tcW w:w="331" w:type="dxa"/>
            <w:noWrap/>
            <w:hideMark/>
          </w:tcPr>
          <w:p w14:paraId="6662F3D6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hideMark/>
          </w:tcPr>
          <w:p w14:paraId="7D3149A8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66E3A7F7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11% (4)</w:t>
            </w:r>
          </w:p>
        </w:tc>
        <w:tc>
          <w:tcPr>
            <w:tcW w:w="1296" w:type="dxa"/>
            <w:noWrap/>
            <w:hideMark/>
          </w:tcPr>
          <w:p w14:paraId="46AFAB56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8% (1)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noWrap/>
            <w:hideMark/>
          </w:tcPr>
          <w:p w14:paraId="5C4CDEB4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0C087EC7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4% (1)</w:t>
            </w:r>
          </w:p>
        </w:tc>
        <w:tc>
          <w:tcPr>
            <w:tcW w:w="1296" w:type="dxa"/>
            <w:noWrap/>
            <w:hideMark/>
          </w:tcPr>
          <w:p w14:paraId="3CF45489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20% (4)</w:t>
            </w:r>
          </w:p>
        </w:tc>
        <w:tc>
          <w:tcPr>
            <w:tcW w:w="1296" w:type="dxa"/>
            <w:noWrap/>
            <w:hideMark/>
          </w:tcPr>
          <w:p w14:paraId="045BE71C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4F21" w:rsidRPr="00E817E4" w14:paraId="49EA7FF2" w14:textId="77777777" w:rsidTr="009E04E5">
        <w:trPr>
          <w:trHeight w:val="225"/>
          <w:jc w:val="center"/>
        </w:trPr>
        <w:tc>
          <w:tcPr>
            <w:tcW w:w="331" w:type="dxa"/>
            <w:noWrap/>
            <w:hideMark/>
          </w:tcPr>
          <w:p w14:paraId="1364462D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hideMark/>
          </w:tcPr>
          <w:p w14:paraId="08E4DBB5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4ECD5A70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6% (2)</w:t>
            </w:r>
          </w:p>
        </w:tc>
        <w:tc>
          <w:tcPr>
            <w:tcW w:w="1296" w:type="dxa"/>
            <w:noWrap/>
            <w:hideMark/>
          </w:tcPr>
          <w:p w14:paraId="3713508E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 (0)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noWrap/>
            <w:hideMark/>
          </w:tcPr>
          <w:p w14:paraId="7B063791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388EA9AA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4% (1)</w:t>
            </w:r>
          </w:p>
        </w:tc>
        <w:tc>
          <w:tcPr>
            <w:tcW w:w="1296" w:type="dxa"/>
            <w:noWrap/>
            <w:hideMark/>
          </w:tcPr>
          <w:p w14:paraId="540FBF7D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5% (1)</w:t>
            </w:r>
          </w:p>
        </w:tc>
        <w:tc>
          <w:tcPr>
            <w:tcW w:w="1296" w:type="dxa"/>
            <w:noWrap/>
            <w:hideMark/>
          </w:tcPr>
          <w:p w14:paraId="7B320B5A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4F21" w:rsidRPr="00E817E4" w14:paraId="2A8B1A31" w14:textId="77777777" w:rsidTr="009E04E5">
        <w:trPr>
          <w:trHeight w:val="225"/>
          <w:jc w:val="center"/>
        </w:trPr>
        <w:tc>
          <w:tcPr>
            <w:tcW w:w="331" w:type="dxa"/>
            <w:noWrap/>
            <w:hideMark/>
          </w:tcPr>
          <w:p w14:paraId="443B3151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hideMark/>
          </w:tcPr>
          <w:p w14:paraId="2DDFD86D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7F7EABEE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3996BD9A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  <w:noWrap/>
            <w:hideMark/>
          </w:tcPr>
          <w:p w14:paraId="66F48566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4DAE8CB2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3C585F0F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noWrap/>
            <w:hideMark/>
          </w:tcPr>
          <w:p w14:paraId="2543867C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4F21" w:rsidRPr="00E817E4" w14:paraId="2AC234DA" w14:textId="77777777" w:rsidTr="009E04E5">
        <w:trPr>
          <w:trHeight w:val="225"/>
          <w:jc w:val="center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57886CB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Gleason score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6BD7EE0A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55D3DCBC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  <w:noWrap/>
            <w:hideMark/>
          </w:tcPr>
          <w:p w14:paraId="3BC7EFBD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0044FE88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71E544DA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6" w:type="dxa"/>
            <w:noWrap/>
            <w:hideMark/>
          </w:tcPr>
          <w:p w14:paraId="038F47CD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4F21" w:rsidRPr="00E817E4" w14:paraId="64B51713" w14:textId="77777777" w:rsidTr="009E04E5">
        <w:trPr>
          <w:trHeight w:val="225"/>
          <w:jc w:val="center"/>
        </w:trPr>
        <w:tc>
          <w:tcPr>
            <w:tcW w:w="331" w:type="dxa"/>
            <w:noWrap/>
            <w:hideMark/>
          </w:tcPr>
          <w:p w14:paraId="77725D91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hideMark/>
          </w:tcPr>
          <w:p w14:paraId="797C83BA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 7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38D660BF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57% (20)</w:t>
            </w:r>
          </w:p>
        </w:tc>
        <w:tc>
          <w:tcPr>
            <w:tcW w:w="1296" w:type="dxa"/>
            <w:noWrap/>
            <w:hideMark/>
          </w:tcPr>
          <w:p w14:paraId="134A41B4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38% (5)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noWrap/>
            <w:hideMark/>
          </w:tcPr>
          <w:p w14:paraId="22C7405A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0.250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50FC8BBE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54% (15)</w:t>
            </w:r>
          </w:p>
        </w:tc>
        <w:tc>
          <w:tcPr>
            <w:tcW w:w="1296" w:type="dxa"/>
            <w:noWrap/>
            <w:hideMark/>
          </w:tcPr>
          <w:p w14:paraId="0389EA11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50% (10)</w:t>
            </w:r>
          </w:p>
        </w:tc>
        <w:tc>
          <w:tcPr>
            <w:tcW w:w="1296" w:type="dxa"/>
            <w:noWrap/>
            <w:hideMark/>
          </w:tcPr>
          <w:p w14:paraId="5CE5532F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0.807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b</w:t>
            </w:r>
          </w:p>
        </w:tc>
      </w:tr>
      <w:tr w:rsidR="00CF4F21" w:rsidRPr="00E817E4" w14:paraId="486068F9" w14:textId="77777777" w:rsidTr="009E04E5">
        <w:trPr>
          <w:trHeight w:val="225"/>
          <w:jc w:val="center"/>
        </w:trPr>
        <w:tc>
          <w:tcPr>
            <w:tcW w:w="331" w:type="dxa"/>
            <w:noWrap/>
            <w:hideMark/>
          </w:tcPr>
          <w:p w14:paraId="12432E6A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hideMark/>
          </w:tcPr>
          <w:p w14:paraId="36584B4F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&gt;= 7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744DF561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43% (15)</w:t>
            </w:r>
          </w:p>
        </w:tc>
        <w:tc>
          <w:tcPr>
            <w:tcW w:w="1296" w:type="dxa"/>
            <w:noWrap/>
            <w:hideMark/>
          </w:tcPr>
          <w:p w14:paraId="6DCB88B7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62% (8)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noWrap/>
            <w:hideMark/>
          </w:tcPr>
          <w:p w14:paraId="3448C5B3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66D5292F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46% (13)</w:t>
            </w:r>
          </w:p>
        </w:tc>
        <w:tc>
          <w:tcPr>
            <w:tcW w:w="1296" w:type="dxa"/>
            <w:noWrap/>
            <w:hideMark/>
          </w:tcPr>
          <w:p w14:paraId="1A99E304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50% (10)</w:t>
            </w:r>
          </w:p>
        </w:tc>
        <w:tc>
          <w:tcPr>
            <w:tcW w:w="1296" w:type="dxa"/>
            <w:noWrap/>
            <w:hideMark/>
          </w:tcPr>
          <w:p w14:paraId="1CA6DC5C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4F21" w:rsidRPr="00E817E4" w14:paraId="4BB7E975" w14:textId="77777777" w:rsidTr="009E04E5">
        <w:trPr>
          <w:trHeight w:val="225"/>
          <w:jc w:val="center"/>
        </w:trPr>
        <w:tc>
          <w:tcPr>
            <w:tcW w:w="331" w:type="dxa"/>
            <w:noWrap/>
            <w:hideMark/>
          </w:tcPr>
          <w:p w14:paraId="35A7F119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hideMark/>
          </w:tcPr>
          <w:p w14:paraId="06D9215B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52E1484B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279F53D8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  <w:noWrap/>
            <w:hideMark/>
          </w:tcPr>
          <w:p w14:paraId="26603CD8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550AE6DC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1E476F33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6" w:type="dxa"/>
            <w:noWrap/>
            <w:hideMark/>
          </w:tcPr>
          <w:p w14:paraId="3581B2DF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4F21" w:rsidRPr="00E817E4" w14:paraId="53E94A15" w14:textId="77777777" w:rsidTr="009E04E5">
        <w:trPr>
          <w:trHeight w:val="225"/>
          <w:jc w:val="center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983FC2D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 (pathology)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076E3FEA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noWrap/>
            <w:hideMark/>
          </w:tcPr>
          <w:p w14:paraId="2B96A743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  <w:noWrap/>
            <w:hideMark/>
          </w:tcPr>
          <w:p w14:paraId="4D9B721B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5F755B8F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3446706A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6" w:type="dxa"/>
            <w:noWrap/>
            <w:hideMark/>
          </w:tcPr>
          <w:p w14:paraId="0D5368D4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4F21" w:rsidRPr="00E817E4" w14:paraId="451DDF0D" w14:textId="77777777" w:rsidTr="009E04E5">
        <w:trPr>
          <w:trHeight w:val="225"/>
          <w:jc w:val="center"/>
        </w:trPr>
        <w:tc>
          <w:tcPr>
            <w:tcW w:w="331" w:type="dxa"/>
            <w:noWrap/>
            <w:hideMark/>
          </w:tcPr>
          <w:p w14:paraId="37CBE2E4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hideMark/>
          </w:tcPr>
          <w:p w14:paraId="23CC27CF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6A200803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69% (25)</w:t>
            </w:r>
          </w:p>
        </w:tc>
        <w:tc>
          <w:tcPr>
            <w:tcW w:w="1296" w:type="dxa"/>
            <w:noWrap/>
            <w:hideMark/>
          </w:tcPr>
          <w:p w14:paraId="69E056CB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77% (10)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noWrap/>
            <w:hideMark/>
          </w:tcPr>
          <w:p w14:paraId="5E6EA5AD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0.731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55D6C852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79% (22)</w:t>
            </w:r>
          </w:p>
        </w:tc>
        <w:tc>
          <w:tcPr>
            <w:tcW w:w="1296" w:type="dxa"/>
            <w:noWrap/>
            <w:hideMark/>
          </w:tcPr>
          <w:p w14:paraId="2BCFCFE7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62% (13)</w:t>
            </w:r>
          </w:p>
        </w:tc>
        <w:tc>
          <w:tcPr>
            <w:tcW w:w="1296" w:type="dxa"/>
            <w:noWrap/>
            <w:hideMark/>
          </w:tcPr>
          <w:p w14:paraId="5E6789C9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b</w:t>
            </w:r>
          </w:p>
        </w:tc>
      </w:tr>
      <w:tr w:rsidR="00CF4F21" w:rsidRPr="00E817E4" w14:paraId="3A6F2E71" w14:textId="77777777" w:rsidTr="009E04E5">
        <w:trPr>
          <w:trHeight w:val="225"/>
          <w:jc w:val="center"/>
        </w:trPr>
        <w:tc>
          <w:tcPr>
            <w:tcW w:w="331" w:type="dxa"/>
            <w:noWrap/>
            <w:hideMark/>
          </w:tcPr>
          <w:p w14:paraId="2602D94E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hideMark/>
          </w:tcPr>
          <w:p w14:paraId="5657482C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 + IV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6D789AB8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31% (11)</w:t>
            </w:r>
          </w:p>
        </w:tc>
        <w:tc>
          <w:tcPr>
            <w:tcW w:w="1296" w:type="dxa"/>
            <w:noWrap/>
            <w:hideMark/>
          </w:tcPr>
          <w:p w14:paraId="46D483C6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23% (3)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noWrap/>
            <w:hideMark/>
          </w:tcPr>
          <w:p w14:paraId="61D01161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063796E6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21% (6)</w:t>
            </w:r>
          </w:p>
        </w:tc>
        <w:tc>
          <w:tcPr>
            <w:tcW w:w="1296" w:type="dxa"/>
            <w:noWrap/>
            <w:hideMark/>
          </w:tcPr>
          <w:p w14:paraId="1DA4B52C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38% (8)</w:t>
            </w:r>
          </w:p>
        </w:tc>
        <w:tc>
          <w:tcPr>
            <w:tcW w:w="1296" w:type="dxa"/>
            <w:noWrap/>
            <w:hideMark/>
          </w:tcPr>
          <w:p w14:paraId="52C714A0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4F21" w:rsidRPr="00E817E4" w14:paraId="3BF5767A" w14:textId="77777777" w:rsidTr="009E04E5">
        <w:trPr>
          <w:trHeight w:val="225"/>
          <w:jc w:val="center"/>
        </w:trPr>
        <w:tc>
          <w:tcPr>
            <w:tcW w:w="331" w:type="dxa"/>
            <w:noWrap/>
            <w:hideMark/>
          </w:tcPr>
          <w:p w14:paraId="5655899A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hideMark/>
          </w:tcPr>
          <w:p w14:paraId="2A8CD002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7714A840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noWrap/>
            <w:hideMark/>
          </w:tcPr>
          <w:p w14:paraId="6E87A30C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  <w:noWrap/>
            <w:hideMark/>
          </w:tcPr>
          <w:p w14:paraId="6486F0AE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27CC1DA7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5C9A4C5C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6" w:type="dxa"/>
            <w:noWrap/>
            <w:hideMark/>
          </w:tcPr>
          <w:p w14:paraId="26704435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4F21" w:rsidRPr="00E817E4" w14:paraId="6C48B7C4" w14:textId="77777777" w:rsidTr="009E04E5">
        <w:trPr>
          <w:trHeight w:val="225"/>
          <w:jc w:val="center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2CEFC43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Lymph nodes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69B07D4A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noWrap/>
            <w:hideMark/>
          </w:tcPr>
          <w:p w14:paraId="32C36FC0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  <w:noWrap/>
            <w:hideMark/>
          </w:tcPr>
          <w:p w14:paraId="0EA2F9DC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1D582FFC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5B359FD3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6" w:type="dxa"/>
            <w:noWrap/>
            <w:hideMark/>
          </w:tcPr>
          <w:p w14:paraId="33415438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4F21" w:rsidRPr="00E817E4" w14:paraId="16BA3A48" w14:textId="77777777" w:rsidTr="009E04E5">
        <w:trPr>
          <w:trHeight w:val="225"/>
          <w:jc w:val="center"/>
        </w:trPr>
        <w:tc>
          <w:tcPr>
            <w:tcW w:w="331" w:type="dxa"/>
            <w:noWrap/>
            <w:hideMark/>
          </w:tcPr>
          <w:p w14:paraId="3CBEC8B9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hideMark/>
          </w:tcPr>
          <w:p w14:paraId="7E27380C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Nx</w:t>
            </w:r>
            <w:proofErr w:type="spellEnd"/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419E1234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35% (13)</w:t>
            </w:r>
          </w:p>
        </w:tc>
        <w:tc>
          <w:tcPr>
            <w:tcW w:w="1296" w:type="dxa"/>
            <w:noWrap/>
            <w:hideMark/>
          </w:tcPr>
          <w:p w14:paraId="682D39D1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23% (3)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noWrap/>
            <w:hideMark/>
          </w:tcPr>
          <w:p w14:paraId="2A0FFA78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0.221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42088484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35% (10)</w:t>
            </w:r>
          </w:p>
        </w:tc>
        <w:tc>
          <w:tcPr>
            <w:tcW w:w="1296" w:type="dxa"/>
            <w:noWrap/>
            <w:hideMark/>
          </w:tcPr>
          <w:p w14:paraId="5BD09B43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29% (6)</w:t>
            </w:r>
          </w:p>
        </w:tc>
        <w:tc>
          <w:tcPr>
            <w:tcW w:w="1296" w:type="dxa"/>
            <w:noWrap/>
            <w:hideMark/>
          </w:tcPr>
          <w:p w14:paraId="6CE134FA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0.719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c</w:t>
            </w:r>
          </w:p>
        </w:tc>
      </w:tr>
      <w:tr w:rsidR="00CF4F21" w:rsidRPr="00E817E4" w14:paraId="5170C8E6" w14:textId="77777777" w:rsidTr="009E04E5">
        <w:trPr>
          <w:trHeight w:val="225"/>
          <w:jc w:val="center"/>
        </w:trPr>
        <w:tc>
          <w:tcPr>
            <w:tcW w:w="331" w:type="dxa"/>
            <w:noWrap/>
            <w:hideMark/>
          </w:tcPr>
          <w:p w14:paraId="015A9F85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hideMark/>
          </w:tcPr>
          <w:p w14:paraId="0CA6701C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N0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68279DE4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62% (23)</w:t>
            </w:r>
          </w:p>
        </w:tc>
        <w:tc>
          <w:tcPr>
            <w:tcW w:w="1296" w:type="dxa"/>
            <w:noWrap/>
            <w:hideMark/>
          </w:tcPr>
          <w:p w14:paraId="52E11040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62% (8)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noWrap/>
            <w:hideMark/>
          </w:tcPr>
          <w:p w14:paraId="1F39564C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75B05C6D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62% (18)</w:t>
            </w:r>
          </w:p>
        </w:tc>
        <w:tc>
          <w:tcPr>
            <w:tcW w:w="1296" w:type="dxa"/>
            <w:noWrap/>
            <w:hideMark/>
          </w:tcPr>
          <w:p w14:paraId="09D6B1FE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62% (13)</w:t>
            </w:r>
          </w:p>
        </w:tc>
        <w:tc>
          <w:tcPr>
            <w:tcW w:w="1296" w:type="dxa"/>
            <w:noWrap/>
            <w:hideMark/>
          </w:tcPr>
          <w:p w14:paraId="0C772270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4F21" w:rsidRPr="00E817E4" w14:paraId="1C1BB9F2" w14:textId="77777777" w:rsidTr="009E04E5">
        <w:trPr>
          <w:trHeight w:val="225"/>
          <w:jc w:val="center"/>
        </w:trPr>
        <w:tc>
          <w:tcPr>
            <w:tcW w:w="331" w:type="dxa"/>
            <w:noWrap/>
            <w:hideMark/>
          </w:tcPr>
          <w:p w14:paraId="6ED811D1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hideMark/>
          </w:tcPr>
          <w:p w14:paraId="72307F33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N1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498CC688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3% (1)</w:t>
            </w:r>
          </w:p>
        </w:tc>
        <w:tc>
          <w:tcPr>
            <w:tcW w:w="1296" w:type="dxa"/>
            <w:noWrap/>
            <w:hideMark/>
          </w:tcPr>
          <w:p w14:paraId="38A924C0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15% (2)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noWrap/>
            <w:hideMark/>
          </w:tcPr>
          <w:p w14:paraId="4BF3AF51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5E99A0E6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3% (1)</w:t>
            </w:r>
          </w:p>
        </w:tc>
        <w:tc>
          <w:tcPr>
            <w:tcW w:w="1296" w:type="dxa"/>
            <w:noWrap/>
            <w:hideMark/>
          </w:tcPr>
          <w:p w14:paraId="46BE75AA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10% (2)</w:t>
            </w:r>
          </w:p>
        </w:tc>
        <w:tc>
          <w:tcPr>
            <w:tcW w:w="1296" w:type="dxa"/>
            <w:noWrap/>
            <w:hideMark/>
          </w:tcPr>
          <w:p w14:paraId="13B4D9FF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4F21" w:rsidRPr="00E817E4" w14:paraId="3B573955" w14:textId="77777777" w:rsidTr="009E04E5">
        <w:trPr>
          <w:trHeight w:val="225"/>
          <w:jc w:val="center"/>
        </w:trPr>
        <w:tc>
          <w:tcPr>
            <w:tcW w:w="331" w:type="dxa"/>
            <w:noWrap/>
            <w:hideMark/>
          </w:tcPr>
          <w:p w14:paraId="6EB93621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hideMark/>
          </w:tcPr>
          <w:p w14:paraId="525E7930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0D5C012E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noWrap/>
            <w:hideMark/>
          </w:tcPr>
          <w:p w14:paraId="1DA5F3EA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  <w:noWrap/>
            <w:hideMark/>
          </w:tcPr>
          <w:p w14:paraId="028B2650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2F49776C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30773218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6" w:type="dxa"/>
            <w:noWrap/>
            <w:hideMark/>
          </w:tcPr>
          <w:p w14:paraId="67C9949D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4F21" w:rsidRPr="00E817E4" w14:paraId="33ECC3D9" w14:textId="77777777" w:rsidTr="009E04E5">
        <w:trPr>
          <w:trHeight w:val="255"/>
          <w:jc w:val="center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C3F33BE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Risk group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3FB0CCE6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noWrap/>
            <w:hideMark/>
          </w:tcPr>
          <w:p w14:paraId="7CB17B54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  <w:noWrap/>
            <w:hideMark/>
          </w:tcPr>
          <w:p w14:paraId="3FD5354F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716AF1D6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2ECC8C4A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noWrap/>
            <w:hideMark/>
          </w:tcPr>
          <w:p w14:paraId="782EBBEF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4F21" w:rsidRPr="00E817E4" w14:paraId="44CCC7EF" w14:textId="77777777" w:rsidTr="009E04E5">
        <w:trPr>
          <w:trHeight w:val="225"/>
          <w:jc w:val="center"/>
        </w:trPr>
        <w:tc>
          <w:tcPr>
            <w:tcW w:w="331" w:type="dxa"/>
            <w:noWrap/>
            <w:hideMark/>
          </w:tcPr>
          <w:p w14:paraId="1D2237C6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hideMark/>
          </w:tcPr>
          <w:p w14:paraId="44C25589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6E5841DB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3% (1)</w:t>
            </w:r>
          </w:p>
        </w:tc>
        <w:tc>
          <w:tcPr>
            <w:tcW w:w="1296" w:type="dxa"/>
            <w:noWrap/>
            <w:hideMark/>
          </w:tcPr>
          <w:p w14:paraId="4AE36DA3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0% (0)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noWrap/>
            <w:hideMark/>
          </w:tcPr>
          <w:p w14:paraId="11F1E274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0.778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078946A0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4% (1)</w:t>
            </w:r>
          </w:p>
        </w:tc>
        <w:tc>
          <w:tcPr>
            <w:tcW w:w="1296" w:type="dxa"/>
            <w:noWrap/>
            <w:hideMark/>
          </w:tcPr>
          <w:p w14:paraId="38670A5E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0% (0)</w:t>
            </w:r>
          </w:p>
        </w:tc>
        <w:tc>
          <w:tcPr>
            <w:tcW w:w="1296" w:type="dxa"/>
            <w:noWrap/>
            <w:hideMark/>
          </w:tcPr>
          <w:p w14:paraId="6405925C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0.959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c</w:t>
            </w:r>
          </w:p>
        </w:tc>
      </w:tr>
      <w:tr w:rsidR="00CF4F21" w:rsidRPr="00E817E4" w14:paraId="78192011" w14:textId="77777777" w:rsidTr="009E04E5">
        <w:trPr>
          <w:trHeight w:val="225"/>
          <w:jc w:val="center"/>
        </w:trPr>
        <w:tc>
          <w:tcPr>
            <w:tcW w:w="331" w:type="dxa"/>
            <w:noWrap/>
            <w:hideMark/>
          </w:tcPr>
          <w:p w14:paraId="7F1F06F8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hideMark/>
          </w:tcPr>
          <w:p w14:paraId="645B4E8E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intermediate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1DE17E2C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26% (9)</w:t>
            </w:r>
          </w:p>
        </w:tc>
        <w:tc>
          <w:tcPr>
            <w:tcW w:w="1296" w:type="dxa"/>
            <w:noWrap/>
            <w:hideMark/>
          </w:tcPr>
          <w:p w14:paraId="6EB216A1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15% (2)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noWrap/>
            <w:hideMark/>
          </w:tcPr>
          <w:p w14:paraId="411B049E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448CEB0E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22% (6)</w:t>
            </w:r>
          </w:p>
        </w:tc>
        <w:tc>
          <w:tcPr>
            <w:tcW w:w="1296" w:type="dxa"/>
            <w:noWrap/>
            <w:hideMark/>
          </w:tcPr>
          <w:p w14:paraId="6D2240C4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24% (5)</w:t>
            </w:r>
          </w:p>
        </w:tc>
        <w:tc>
          <w:tcPr>
            <w:tcW w:w="1296" w:type="dxa"/>
            <w:noWrap/>
            <w:hideMark/>
          </w:tcPr>
          <w:p w14:paraId="561B8062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4F21" w:rsidRPr="00E817E4" w14:paraId="6654437C" w14:textId="77777777" w:rsidTr="009E04E5">
        <w:trPr>
          <w:trHeight w:val="225"/>
          <w:jc w:val="center"/>
        </w:trPr>
        <w:tc>
          <w:tcPr>
            <w:tcW w:w="331" w:type="dxa"/>
            <w:noWrap/>
            <w:hideMark/>
          </w:tcPr>
          <w:p w14:paraId="76F01EAA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hideMark/>
          </w:tcPr>
          <w:p w14:paraId="74D54E93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3634501E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46% (16)</w:t>
            </w:r>
          </w:p>
        </w:tc>
        <w:tc>
          <w:tcPr>
            <w:tcW w:w="1296" w:type="dxa"/>
            <w:noWrap/>
            <w:hideMark/>
          </w:tcPr>
          <w:p w14:paraId="0FF26C56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62% (8)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noWrap/>
            <w:hideMark/>
          </w:tcPr>
          <w:p w14:paraId="6232E61F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55B32D05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52% (14)</w:t>
            </w:r>
          </w:p>
        </w:tc>
        <w:tc>
          <w:tcPr>
            <w:tcW w:w="1296" w:type="dxa"/>
            <w:noWrap/>
            <w:hideMark/>
          </w:tcPr>
          <w:p w14:paraId="55D2F906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47% (10)</w:t>
            </w:r>
          </w:p>
        </w:tc>
        <w:tc>
          <w:tcPr>
            <w:tcW w:w="1296" w:type="dxa"/>
            <w:noWrap/>
            <w:hideMark/>
          </w:tcPr>
          <w:p w14:paraId="19A83DB7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4F21" w:rsidRPr="00E817E4" w14:paraId="5E311D99" w14:textId="77777777" w:rsidTr="009E04E5">
        <w:trPr>
          <w:trHeight w:val="225"/>
          <w:jc w:val="center"/>
        </w:trPr>
        <w:tc>
          <w:tcPr>
            <w:tcW w:w="331" w:type="dxa"/>
            <w:noWrap/>
            <w:hideMark/>
          </w:tcPr>
          <w:p w14:paraId="49ADDA1E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hideMark/>
          </w:tcPr>
          <w:p w14:paraId="2D958438" w14:textId="4E45492B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loca</w:t>
            </w:r>
            <w:r w:rsidR="00BB05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ly advanced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5BFE3195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26% (9)</w:t>
            </w:r>
          </w:p>
        </w:tc>
        <w:tc>
          <w:tcPr>
            <w:tcW w:w="1296" w:type="dxa"/>
            <w:noWrap/>
            <w:hideMark/>
          </w:tcPr>
          <w:p w14:paraId="41C107C8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23% (3)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noWrap/>
            <w:hideMark/>
          </w:tcPr>
          <w:p w14:paraId="255457A7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2FB36CE6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22% (6)</w:t>
            </w:r>
          </w:p>
        </w:tc>
        <w:tc>
          <w:tcPr>
            <w:tcW w:w="1296" w:type="dxa"/>
            <w:noWrap/>
            <w:hideMark/>
          </w:tcPr>
          <w:p w14:paraId="1165751F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29% (6)</w:t>
            </w:r>
          </w:p>
        </w:tc>
        <w:tc>
          <w:tcPr>
            <w:tcW w:w="1296" w:type="dxa"/>
            <w:noWrap/>
            <w:hideMark/>
          </w:tcPr>
          <w:p w14:paraId="7C4AD743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4F21" w:rsidRPr="00E817E4" w14:paraId="51FB6CF3" w14:textId="77777777" w:rsidTr="009E04E5">
        <w:trPr>
          <w:trHeight w:val="225"/>
          <w:jc w:val="center"/>
        </w:trPr>
        <w:tc>
          <w:tcPr>
            <w:tcW w:w="331" w:type="dxa"/>
            <w:noWrap/>
            <w:hideMark/>
          </w:tcPr>
          <w:p w14:paraId="1D4964F4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hideMark/>
          </w:tcPr>
          <w:p w14:paraId="23B2AD79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18B5C3B7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noWrap/>
            <w:hideMark/>
          </w:tcPr>
          <w:p w14:paraId="10220545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  <w:noWrap/>
            <w:hideMark/>
          </w:tcPr>
          <w:p w14:paraId="0430EDFA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6426555A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noWrap/>
            <w:hideMark/>
          </w:tcPr>
          <w:p w14:paraId="2DA54D1D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noWrap/>
            <w:hideMark/>
          </w:tcPr>
          <w:p w14:paraId="398C2F32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4F21" w:rsidRPr="00E817E4" w14:paraId="6E868EFF" w14:textId="77777777" w:rsidTr="009E04E5">
        <w:trPr>
          <w:trHeight w:val="225"/>
          <w:jc w:val="center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58F93AC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Perineural growth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60210ED1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noWrap/>
            <w:hideMark/>
          </w:tcPr>
          <w:p w14:paraId="6F423FE4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  <w:noWrap/>
            <w:hideMark/>
          </w:tcPr>
          <w:p w14:paraId="5B99F11B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3BC38C93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noWrap/>
            <w:hideMark/>
          </w:tcPr>
          <w:p w14:paraId="57F4AF3B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noWrap/>
            <w:hideMark/>
          </w:tcPr>
          <w:p w14:paraId="60F33D61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4F21" w:rsidRPr="00E817E4" w14:paraId="4B005CEE" w14:textId="77777777" w:rsidTr="009E04E5">
        <w:trPr>
          <w:trHeight w:val="225"/>
          <w:jc w:val="center"/>
        </w:trPr>
        <w:tc>
          <w:tcPr>
            <w:tcW w:w="331" w:type="dxa"/>
            <w:noWrap/>
            <w:hideMark/>
          </w:tcPr>
          <w:p w14:paraId="3B28C7E5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hideMark/>
          </w:tcPr>
          <w:p w14:paraId="26896E64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015CAFC6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19% (5)</w:t>
            </w:r>
          </w:p>
        </w:tc>
        <w:tc>
          <w:tcPr>
            <w:tcW w:w="1296" w:type="dxa"/>
            <w:noWrap/>
            <w:hideMark/>
          </w:tcPr>
          <w:p w14:paraId="5BCFF04E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20% (2)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noWrap/>
            <w:hideMark/>
          </w:tcPr>
          <w:p w14:paraId="5342D513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1.000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45F51F0E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25% (5)</w:t>
            </w:r>
          </w:p>
        </w:tc>
        <w:tc>
          <w:tcPr>
            <w:tcW w:w="1296" w:type="dxa"/>
            <w:noWrap/>
            <w:hideMark/>
          </w:tcPr>
          <w:p w14:paraId="67B53E2A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13% (2)</w:t>
            </w:r>
          </w:p>
        </w:tc>
        <w:tc>
          <w:tcPr>
            <w:tcW w:w="1296" w:type="dxa"/>
            <w:noWrap/>
            <w:hideMark/>
          </w:tcPr>
          <w:p w14:paraId="2F1EC88C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0.426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c</w:t>
            </w:r>
          </w:p>
        </w:tc>
      </w:tr>
      <w:tr w:rsidR="00CF4F21" w:rsidRPr="00E817E4" w14:paraId="5E952044" w14:textId="77777777" w:rsidTr="009E04E5">
        <w:trPr>
          <w:trHeight w:val="225"/>
          <w:jc w:val="center"/>
        </w:trPr>
        <w:tc>
          <w:tcPr>
            <w:tcW w:w="331" w:type="dxa"/>
            <w:noWrap/>
            <w:hideMark/>
          </w:tcPr>
          <w:p w14:paraId="67F9E788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hideMark/>
          </w:tcPr>
          <w:p w14:paraId="79343AC6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63BFAD1F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81% (21)</w:t>
            </w:r>
          </w:p>
        </w:tc>
        <w:tc>
          <w:tcPr>
            <w:tcW w:w="1296" w:type="dxa"/>
            <w:noWrap/>
            <w:hideMark/>
          </w:tcPr>
          <w:p w14:paraId="4B616D61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80% (8)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noWrap/>
            <w:hideMark/>
          </w:tcPr>
          <w:p w14:paraId="73AE0A63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76D1643C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75% (15)</w:t>
            </w:r>
          </w:p>
        </w:tc>
        <w:tc>
          <w:tcPr>
            <w:tcW w:w="1296" w:type="dxa"/>
            <w:noWrap/>
            <w:hideMark/>
          </w:tcPr>
          <w:p w14:paraId="59FF3DC4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87% (14)</w:t>
            </w:r>
          </w:p>
        </w:tc>
        <w:tc>
          <w:tcPr>
            <w:tcW w:w="1296" w:type="dxa"/>
            <w:noWrap/>
            <w:hideMark/>
          </w:tcPr>
          <w:p w14:paraId="2FF17EAB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4F21" w:rsidRPr="00E817E4" w14:paraId="3C2812E6" w14:textId="77777777" w:rsidTr="009E04E5">
        <w:trPr>
          <w:trHeight w:val="225"/>
          <w:jc w:val="center"/>
        </w:trPr>
        <w:tc>
          <w:tcPr>
            <w:tcW w:w="331" w:type="dxa"/>
            <w:noWrap/>
            <w:hideMark/>
          </w:tcPr>
          <w:p w14:paraId="1A03A8BF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hideMark/>
          </w:tcPr>
          <w:p w14:paraId="196D6B46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15B925A3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noWrap/>
            <w:hideMark/>
          </w:tcPr>
          <w:p w14:paraId="7AE5A372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  <w:noWrap/>
            <w:hideMark/>
          </w:tcPr>
          <w:p w14:paraId="56BC4652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0FE2A603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noWrap/>
            <w:hideMark/>
          </w:tcPr>
          <w:p w14:paraId="05077BFD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noWrap/>
            <w:hideMark/>
          </w:tcPr>
          <w:p w14:paraId="0B2C438C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4F21" w:rsidRPr="00E817E4" w14:paraId="749192CE" w14:textId="77777777" w:rsidTr="009E04E5">
        <w:trPr>
          <w:trHeight w:val="225"/>
          <w:jc w:val="center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869CE81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Resection margins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3E24199C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noWrap/>
            <w:hideMark/>
          </w:tcPr>
          <w:p w14:paraId="09F73AFC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  <w:noWrap/>
            <w:hideMark/>
          </w:tcPr>
          <w:p w14:paraId="6C9E89B2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19155BB1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noWrap/>
            <w:hideMark/>
          </w:tcPr>
          <w:p w14:paraId="636B49AC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noWrap/>
            <w:hideMark/>
          </w:tcPr>
          <w:p w14:paraId="25F64A6A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F4F21" w:rsidRPr="00E817E4" w14:paraId="5E977CEB" w14:textId="77777777" w:rsidTr="009E04E5">
        <w:trPr>
          <w:trHeight w:val="225"/>
          <w:jc w:val="center"/>
        </w:trPr>
        <w:tc>
          <w:tcPr>
            <w:tcW w:w="331" w:type="dxa"/>
            <w:noWrap/>
            <w:hideMark/>
          </w:tcPr>
          <w:p w14:paraId="0FB9E1EC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hideMark/>
          </w:tcPr>
          <w:p w14:paraId="691CE297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142D9C1E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39% (14)</w:t>
            </w:r>
          </w:p>
        </w:tc>
        <w:tc>
          <w:tcPr>
            <w:tcW w:w="1296" w:type="dxa"/>
            <w:noWrap/>
            <w:hideMark/>
          </w:tcPr>
          <w:p w14:paraId="34CAD589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54% (7)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noWrap/>
            <w:hideMark/>
          </w:tcPr>
          <w:p w14:paraId="646EA9CE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0.350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noWrap/>
            <w:hideMark/>
          </w:tcPr>
          <w:p w14:paraId="04753728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50% (14)</w:t>
            </w:r>
          </w:p>
        </w:tc>
        <w:tc>
          <w:tcPr>
            <w:tcW w:w="1296" w:type="dxa"/>
            <w:noWrap/>
            <w:hideMark/>
          </w:tcPr>
          <w:p w14:paraId="1FD19B8D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33% (7)</w:t>
            </w:r>
          </w:p>
        </w:tc>
        <w:tc>
          <w:tcPr>
            <w:tcW w:w="1296" w:type="dxa"/>
            <w:noWrap/>
            <w:hideMark/>
          </w:tcPr>
          <w:p w14:paraId="47493588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0.243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b</w:t>
            </w:r>
          </w:p>
        </w:tc>
      </w:tr>
      <w:tr w:rsidR="00CF4F21" w:rsidRPr="00E817E4" w14:paraId="0A384647" w14:textId="77777777" w:rsidTr="009E04E5">
        <w:trPr>
          <w:trHeight w:val="225"/>
          <w:jc w:val="center"/>
        </w:trPr>
        <w:tc>
          <w:tcPr>
            <w:tcW w:w="331" w:type="dxa"/>
            <w:tcBorders>
              <w:bottom w:val="single" w:sz="4" w:space="0" w:color="auto"/>
            </w:tcBorders>
            <w:noWrap/>
            <w:hideMark/>
          </w:tcPr>
          <w:p w14:paraId="74A02D64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FA565B" w14:textId="77777777" w:rsidR="00CF4F21" w:rsidRPr="00E817E4" w:rsidRDefault="00CF4F21" w:rsidP="00757E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01CFB2CF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61% (22)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noWrap/>
            <w:hideMark/>
          </w:tcPr>
          <w:p w14:paraId="180B6932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46% (6)</w:t>
            </w: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CF6D46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189FD333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50% (14)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noWrap/>
            <w:hideMark/>
          </w:tcPr>
          <w:p w14:paraId="46760AEB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17E4">
              <w:rPr>
                <w:rFonts w:ascii="Arial" w:eastAsia="Times New Roman" w:hAnsi="Arial" w:cs="Arial"/>
                <w:sz w:val="16"/>
                <w:szCs w:val="16"/>
              </w:rPr>
              <w:t>67% (14)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noWrap/>
            <w:hideMark/>
          </w:tcPr>
          <w:p w14:paraId="398DA679" w14:textId="77777777" w:rsidR="00CF4F21" w:rsidRPr="00E817E4" w:rsidRDefault="00CF4F21" w:rsidP="00757E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2BECCEDC" w14:textId="77777777" w:rsidR="00CF4F21" w:rsidRDefault="00CF4F21" w:rsidP="00CF4F21"/>
    <w:p w14:paraId="36C8A92F" w14:textId="77777777" w:rsidR="00CF4F21" w:rsidRPr="008A0B7D" w:rsidRDefault="00CF4F21" w:rsidP="00CF4F21">
      <w:pPr>
        <w:rPr>
          <w:rFonts w:ascii="Arial" w:hAnsi="Arial"/>
          <w:sz w:val="16"/>
          <w:szCs w:val="16"/>
        </w:rPr>
      </w:pPr>
      <w:r w:rsidRPr="008A0B7D">
        <w:rPr>
          <w:rFonts w:ascii="Arial" w:hAnsi="Arial"/>
          <w:sz w:val="16"/>
          <w:szCs w:val="16"/>
        </w:rPr>
        <w:t>a = t-test; b = chi-square test; c = Fisher’s exact test</w:t>
      </w:r>
    </w:p>
    <w:p w14:paraId="4B0F530E" w14:textId="7B3A486A" w:rsidR="00CF4F21" w:rsidRDefault="00CF4F21"/>
    <w:sectPr w:rsidR="00CF4F21" w:rsidSect="00FD1B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21"/>
    <w:rsid w:val="000F504A"/>
    <w:rsid w:val="00107493"/>
    <w:rsid w:val="00157CDC"/>
    <w:rsid w:val="003E78B4"/>
    <w:rsid w:val="007F1E57"/>
    <w:rsid w:val="00856C86"/>
    <w:rsid w:val="008A0B7D"/>
    <w:rsid w:val="009C584D"/>
    <w:rsid w:val="009E04E5"/>
    <w:rsid w:val="00A059F2"/>
    <w:rsid w:val="00BB05EB"/>
    <w:rsid w:val="00C908A8"/>
    <w:rsid w:val="00CC53B1"/>
    <w:rsid w:val="00CF4F21"/>
    <w:rsid w:val="00E00D72"/>
    <w:rsid w:val="00EB0182"/>
    <w:rsid w:val="00FD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CF7754"/>
  <w15:docId w15:val="{B071C8DB-50FD-41E2-BDBA-DB072A1C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F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Hospital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Farhad Vesuna</cp:lastModifiedBy>
  <cp:revision>9</cp:revision>
  <cp:lastPrinted>2016-03-15T14:27:00Z</cp:lastPrinted>
  <dcterms:created xsi:type="dcterms:W3CDTF">2015-12-03T19:30:00Z</dcterms:created>
  <dcterms:modified xsi:type="dcterms:W3CDTF">2016-06-06T19:47:00Z</dcterms:modified>
</cp:coreProperties>
</file>